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C5E0B" w14:textId="66475856" w:rsidR="001F60E0" w:rsidRDefault="00F26394" w:rsidP="001F60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POPIS DRUGIH OBRAZOVNIH MATERIJALA ZA</w:t>
      </w:r>
      <w:r w:rsidRPr="001F60E0">
        <w:rPr>
          <w:b/>
          <w:sz w:val="24"/>
          <w:szCs w:val="24"/>
          <w:u w:val="single"/>
        </w:rPr>
        <w:t xml:space="preserve"> </w:t>
      </w:r>
      <w:r w:rsidR="00A24F51">
        <w:rPr>
          <w:b/>
          <w:sz w:val="24"/>
          <w:szCs w:val="24"/>
          <w:u w:val="single"/>
        </w:rPr>
        <w:t>2</w:t>
      </w:r>
      <w:r w:rsidRPr="001F60E0">
        <w:rPr>
          <w:b/>
          <w:sz w:val="24"/>
          <w:szCs w:val="24"/>
          <w:u w:val="single"/>
        </w:rPr>
        <w:t xml:space="preserve">. RAZRED </w:t>
      </w:r>
    </w:p>
    <w:p w14:paraId="09D069F9" w14:textId="6341B2B4" w:rsidR="00EB155F" w:rsidRDefault="001F60E0" w:rsidP="001F60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26394">
        <w:rPr>
          <w:b/>
          <w:sz w:val="24"/>
          <w:szCs w:val="24"/>
        </w:rPr>
        <w:t xml:space="preserve">OSNOVNE ŠKOLE </w:t>
      </w:r>
      <w:r w:rsidR="00082491">
        <w:rPr>
          <w:b/>
          <w:sz w:val="24"/>
          <w:szCs w:val="24"/>
        </w:rPr>
        <w:t xml:space="preserve">SVETI FILIP I </w:t>
      </w:r>
      <w:r>
        <w:rPr>
          <w:b/>
          <w:sz w:val="24"/>
          <w:szCs w:val="24"/>
        </w:rPr>
        <w:t>JAKOV ŠK.GOD.202</w:t>
      </w:r>
      <w:r w:rsidR="00A24F5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./202</w:t>
      </w:r>
      <w:r w:rsidR="00A24F51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</w:p>
    <w:p w14:paraId="1B7E1BC0" w14:textId="746A3E50" w:rsidR="001F60E0" w:rsidRDefault="001F60E0" w:rsidP="001F60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PŠ </w:t>
      </w:r>
      <w:r w:rsidR="007916F6">
        <w:rPr>
          <w:b/>
          <w:sz w:val="24"/>
          <w:szCs w:val="24"/>
        </w:rPr>
        <w:t>Sv. Petar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80"/>
        <w:gridCol w:w="2278"/>
        <w:gridCol w:w="2266"/>
      </w:tblGrid>
      <w:tr w:rsidR="002D59A3" w14:paraId="7DD23692" w14:textId="77777777" w:rsidTr="00002719">
        <w:tc>
          <w:tcPr>
            <w:tcW w:w="2880" w:type="dxa"/>
          </w:tcPr>
          <w:p w14:paraId="3B5D1AD6" w14:textId="77777777" w:rsidR="002D59A3" w:rsidRPr="001F60E0" w:rsidRDefault="002D59A3" w:rsidP="001F60E0">
            <w:pPr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Naziv udžbenika</w:t>
            </w:r>
          </w:p>
        </w:tc>
        <w:tc>
          <w:tcPr>
            <w:tcW w:w="2278" w:type="dxa"/>
          </w:tcPr>
          <w:p w14:paraId="7DDB5915" w14:textId="77777777" w:rsidR="002D59A3" w:rsidRPr="001F60E0" w:rsidRDefault="002D59A3" w:rsidP="001F60E0">
            <w:pPr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Autor</w:t>
            </w:r>
          </w:p>
        </w:tc>
        <w:tc>
          <w:tcPr>
            <w:tcW w:w="2266" w:type="dxa"/>
          </w:tcPr>
          <w:p w14:paraId="62F5768F" w14:textId="77777777" w:rsidR="002D59A3" w:rsidRPr="001F60E0" w:rsidRDefault="002D59A3" w:rsidP="001F60E0">
            <w:pPr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Nakladnik</w:t>
            </w:r>
          </w:p>
        </w:tc>
      </w:tr>
      <w:tr w:rsidR="002D59A3" w14:paraId="0D6B8A2F" w14:textId="77777777" w:rsidTr="00002719">
        <w:tc>
          <w:tcPr>
            <w:tcW w:w="2880" w:type="dxa"/>
          </w:tcPr>
          <w:p w14:paraId="7917B5B4" w14:textId="3BC230C1" w:rsidR="002D59A3" w:rsidRDefault="002D59A3" w:rsidP="001F60E0">
            <w:pPr>
              <w:jc w:val="center"/>
            </w:pPr>
            <w:r w:rsidRPr="007916F6">
              <w:t xml:space="preserve">Čitam i pišem </w:t>
            </w:r>
            <w:r>
              <w:t>2</w:t>
            </w:r>
            <w:r w:rsidRPr="007916F6">
              <w:t xml:space="preserve">, radna bilježnica iz hrvatskoga jezika za </w:t>
            </w:r>
            <w:r>
              <w:t xml:space="preserve">drugi </w:t>
            </w:r>
            <w:r w:rsidRPr="007916F6">
              <w:t xml:space="preserve"> razred osnovne škole</w:t>
            </w:r>
          </w:p>
        </w:tc>
        <w:tc>
          <w:tcPr>
            <w:tcW w:w="2278" w:type="dxa"/>
          </w:tcPr>
          <w:p w14:paraId="7C3957F8" w14:textId="77777777" w:rsidR="002D59A3" w:rsidRDefault="002D59A3" w:rsidP="001F60E0">
            <w:pPr>
              <w:jc w:val="center"/>
            </w:pPr>
            <w:r w:rsidRPr="007916F6">
              <w:t xml:space="preserve">dr. sc. Dunja Pavličević-Franić, </w:t>
            </w:r>
          </w:p>
          <w:p w14:paraId="5A541149" w14:textId="5F98992E" w:rsidR="002D59A3" w:rsidRDefault="002D59A3" w:rsidP="001F60E0">
            <w:pPr>
              <w:jc w:val="center"/>
            </w:pPr>
            <w:r w:rsidRPr="007916F6">
              <w:t>dr. sc. Vladimira Velički,</w:t>
            </w:r>
            <w:r>
              <w:t>Katarina Aladrović Slavaček</w:t>
            </w:r>
          </w:p>
          <w:p w14:paraId="1DA2B50D" w14:textId="6627FE7A" w:rsidR="002D59A3" w:rsidRDefault="002D59A3" w:rsidP="00965883">
            <w:r w:rsidRPr="007916F6">
              <w:t xml:space="preserve"> Vlatka Domišljanović</w:t>
            </w:r>
          </w:p>
        </w:tc>
        <w:tc>
          <w:tcPr>
            <w:tcW w:w="2266" w:type="dxa"/>
          </w:tcPr>
          <w:p w14:paraId="0608748A" w14:textId="6BD5184E" w:rsidR="002D59A3" w:rsidRDefault="002D59A3" w:rsidP="001F60E0">
            <w:pPr>
              <w:jc w:val="center"/>
            </w:pPr>
            <w:r w:rsidRPr="007916F6">
              <w:t>Alfa d.d., Zagreb</w:t>
            </w:r>
          </w:p>
        </w:tc>
      </w:tr>
      <w:tr w:rsidR="002D59A3" w14:paraId="6C783E4E" w14:textId="77777777" w:rsidTr="00002719">
        <w:tc>
          <w:tcPr>
            <w:tcW w:w="2880" w:type="dxa"/>
          </w:tcPr>
          <w:p w14:paraId="1ACABE86" w14:textId="23FC7844" w:rsidR="002D59A3" w:rsidRPr="00F368D3" w:rsidRDefault="002D59A3" w:rsidP="00F368D3">
            <w:pPr>
              <w:jc w:val="center"/>
            </w:pPr>
            <w:r w:rsidRPr="00F368D3">
              <w:t xml:space="preserve">Istražujemo naš svijet </w:t>
            </w:r>
            <w:r>
              <w:t>2</w:t>
            </w:r>
            <w:r w:rsidRPr="00F368D3">
              <w:t xml:space="preserve">, radna bilježnica </w:t>
            </w:r>
            <w:r>
              <w:t>iz</w:t>
            </w:r>
            <w:r w:rsidRPr="00F368D3">
              <w:t xml:space="preserve"> prirode i društva u </w:t>
            </w:r>
            <w:r>
              <w:t>drugom</w:t>
            </w:r>
            <w:r w:rsidRPr="00F368D3">
              <w:t xml:space="preserve"> razredu osnovne škole</w:t>
            </w:r>
          </w:p>
          <w:p w14:paraId="526BD42A" w14:textId="77777777" w:rsidR="002D59A3" w:rsidRDefault="002D59A3" w:rsidP="001F60E0">
            <w:pPr>
              <w:jc w:val="center"/>
            </w:pPr>
          </w:p>
        </w:tc>
        <w:tc>
          <w:tcPr>
            <w:tcW w:w="2278" w:type="dxa"/>
          </w:tcPr>
          <w:p w14:paraId="7ED2546A" w14:textId="646208A5" w:rsidR="002D59A3" w:rsidRPr="00E05B59" w:rsidRDefault="002D59A3" w:rsidP="00E05B59">
            <w:pPr>
              <w:jc w:val="center"/>
            </w:pPr>
            <w:r w:rsidRPr="00E05B59">
              <w:t>Alena Letina, Tamara Kisovar Ivanda</w:t>
            </w:r>
          </w:p>
          <w:p w14:paraId="0DB73850" w14:textId="2AB67D79" w:rsidR="002D59A3" w:rsidRDefault="002D59A3" w:rsidP="001F60E0">
            <w:pPr>
              <w:jc w:val="center"/>
            </w:pPr>
          </w:p>
        </w:tc>
        <w:tc>
          <w:tcPr>
            <w:tcW w:w="2266" w:type="dxa"/>
          </w:tcPr>
          <w:p w14:paraId="242AE01F" w14:textId="77777777" w:rsidR="002D59A3" w:rsidRPr="00F368D3" w:rsidRDefault="002D59A3" w:rsidP="00F368D3">
            <w:pPr>
              <w:jc w:val="center"/>
            </w:pPr>
            <w:r w:rsidRPr="00F368D3">
              <w:t xml:space="preserve">Školska knjiga d.d. </w:t>
            </w:r>
          </w:p>
          <w:p w14:paraId="48F7FB80" w14:textId="77777777" w:rsidR="002D59A3" w:rsidRDefault="002D59A3" w:rsidP="001F60E0">
            <w:pPr>
              <w:jc w:val="center"/>
            </w:pPr>
          </w:p>
        </w:tc>
      </w:tr>
      <w:tr w:rsidR="002D59A3" w14:paraId="41E4C57A" w14:textId="77777777" w:rsidTr="00002719">
        <w:tc>
          <w:tcPr>
            <w:tcW w:w="2880" w:type="dxa"/>
          </w:tcPr>
          <w:p w14:paraId="210ABE77" w14:textId="09D16F23" w:rsidR="002D59A3" w:rsidRPr="00F368D3" w:rsidRDefault="002D59A3" w:rsidP="00F368D3">
            <w:pPr>
              <w:jc w:val="center"/>
            </w:pPr>
            <w:r w:rsidRPr="00F368D3">
              <w:t xml:space="preserve">Dip in </w:t>
            </w:r>
            <w:r>
              <w:t>2</w:t>
            </w:r>
            <w:r w:rsidRPr="00F368D3">
              <w:t xml:space="preserve">, radna bilježnica za engleski jezik u </w:t>
            </w:r>
            <w:r>
              <w:t>drugom</w:t>
            </w:r>
            <w:r w:rsidRPr="00F368D3">
              <w:t xml:space="preserve"> razredu osnovne škole,  </w:t>
            </w:r>
            <w:r>
              <w:t xml:space="preserve">druga </w:t>
            </w:r>
            <w:r w:rsidRPr="00F368D3">
              <w:t>godina učenja</w:t>
            </w:r>
            <w:r>
              <w:t>, prvi strani jezik</w:t>
            </w:r>
          </w:p>
          <w:p w14:paraId="43334B07" w14:textId="77777777" w:rsidR="002D59A3" w:rsidRDefault="002D59A3" w:rsidP="001F60E0">
            <w:pPr>
              <w:jc w:val="center"/>
            </w:pPr>
          </w:p>
        </w:tc>
        <w:tc>
          <w:tcPr>
            <w:tcW w:w="2278" w:type="dxa"/>
          </w:tcPr>
          <w:p w14:paraId="6FB4B50F" w14:textId="77777777" w:rsidR="002D59A3" w:rsidRPr="00E05B59" w:rsidRDefault="002D59A3" w:rsidP="00E05B59">
            <w:pPr>
              <w:jc w:val="center"/>
            </w:pPr>
            <w:r w:rsidRPr="00E05B59">
              <w:t>Biserka Džeba, Vlasta Živković</w:t>
            </w:r>
          </w:p>
          <w:p w14:paraId="21D224EF" w14:textId="53930F19" w:rsidR="002D59A3" w:rsidRDefault="002D59A3" w:rsidP="001F60E0">
            <w:pPr>
              <w:jc w:val="center"/>
            </w:pPr>
          </w:p>
        </w:tc>
        <w:tc>
          <w:tcPr>
            <w:tcW w:w="2266" w:type="dxa"/>
          </w:tcPr>
          <w:p w14:paraId="7EBDDA8E" w14:textId="77777777" w:rsidR="002D59A3" w:rsidRPr="00E05B59" w:rsidRDefault="002D59A3" w:rsidP="00E05B59">
            <w:pPr>
              <w:jc w:val="center"/>
            </w:pPr>
            <w:r w:rsidRPr="00E05B59">
              <w:t>Školska knjiga d. d.</w:t>
            </w:r>
          </w:p>
          <w:p w14:paraId="15DFB30D" w14:textId="77777777" w:rsidR="002D59A3" w:rsidRDefault="002D59A3" w:rsidP="001F60E0">
            <w:pPr>
              <w:jc w:val="center"/>
            </w:pPr>
          </w:p>
        </w:tc>
      </w:tr>
      <w:tr w:rsidR="002D59A3" w14:paraId="6CDC1272" w14:textId="77777777" w:rsidTr="00002719">
        <w:tc>
          <w:tcPr>
            <w:tcW w:w="2880" w:type="dxa"/>
          </w:tcPr>
          <w:p w14:paraId="1892F74C" w14:textId="6E0BEF16" w:rsidR="002D59A3" w:rsidRDefault="002D59A3" w:rsidP="00C570F3">
            <w:pPr>
              <w:jc w:val="center"/>
            </w:pPr>
            <w:r w:rsidRPr="00C570F3">
              <w:t>U prijateljstvu s Bogom 2, radna bilježnica za katolički vjeronauk drugog razreda osnovne škole</w:t>
            </w:r>
          </w:p>
        </w:tc>
        <w:tc>
          <w:tcPr>
            <w:tcW w:w="2278" w:type="dxa"/>
          </w:tcPr>
          <w:p w14:paraId="5925D964" w14:textId="0C0F1063" w:rsidR="002D59A3" w:rsidRDefault="002D59A3" w:rsidP="00DA3521">
            <w:r w:rsidRPr="00C570F3">
              <w:t>Ana Volf, Tihana Petković</w:t>
            </w:r>
          </w:p>
        </w:tc>
        <w:tc>
          <w:tcPr>
            <w:tcW w:w="2266" w:type="dxa"/>
          </w:tcPr>
          <w:p w14:paraId="1C11AB0F" w14:textId="3AB97235" w:rsidR="002D59A3" w:rsidRDefault="002D59A3" w:rsidP="00C570F3">
            <w:pPr>
              <w:jc w:val="center"/>
            </w:pPr>
            <w:r w:rsidRPr="00C570F3">
              <w:t>Nadbiskupski duhovni stol - Glas Koncila</w:t>
            </w:r>
          </w:p>
        </w:tc>
      </w:tr>
      <w:tr w:rsidR="002D59A3" w14:paraId="2C3470D8" w14:textId="77777777" w:rsidTr="00002719">
        <w:tc>
          <w:tcPr>
            <w:tcW w:w="2880" w:type="dxa"/>
          </w:tcPr>
          <w:p w14:paraId="5DEACE85" w14:textId="48DCA7C1" w:rsidR="002D59A3" w:rsidRDefault="002D59A3" w:rsidP="00C570F3">
            <w:r w:rsidRPr="00C570F3">
              <w:t>Matematika 2- zbirka zadataka za drugi  razred osnovne škole</w:t>
            </w:r>
          </w:p>
        </w:tc>
        <w:tc>
          <w:tcPr>
            <w:tcW w:w="2278" w:type="dxa"/>
          </w:tcPr>
          <w:p w14:paraId="140199AA" w14:textId="0D2645D6" w:rsidR="002D59A3" w:rsidRDefault="002D59A3" w:rsidP="001F60E0">
            <w:pPr>
              <w:jc w:val="center"/>
            </w:pPr>
            <w:r w:rsidRPr="00C570F3">
              <w:t>Marijana Martić, Gordana Ivančić, Esma Sarajčev, Suzana Bralić</w:t>
            </w:r>
          </w:p>
        </w:tc>
        <w:tc>
          <w:tcPr>
            <w:tcW w:w="2266" w:type="dxa"/>
          </w:tcPr>
          <w:p w14:paraId="1C70BDF7" w14:textId="48FBEBFB" w:rsidR="002D59A3" w:rsidRDefault="002D59A3" w:rsidP="00C570F3">
            <w:r w:rsidRPr="00C570F3">
              <w:t>Profil Klett d.o.o.</w:t>
            </w:r>
          </w:p>
        </w:tc>
      </w:tr>
      <w:tr w:rsidR="002D59A3" w14:paraId="01EF6FEB" w14:textId="77777777" w:rsidTr="00002719">
        <w:tc>
          <w:tcPr>
            <w:tcW w:w="2880" w:type="dxa"/>
          </w:tcPr>
          <w:p w14:paraId="7B65404E" w14:textId="77777777" w:rsidR="002D59A3" w:rsidRPr="00C570F3" w:rsidRDefault="002D59A3" w:rsidP="00C570F3">
            <w:r w:rsidRPr="00C570F3">
              <w:t>e-SVIJET 1, radna bilježnica informatike u drugom razredu osnovne škole</w:t>
            </w:r>
          </w:p>
          <w:p w14:paraId="423911B9" w14:textId="65795554" w:rsidR="002D59A3" w:rsidRDefault="002D59A3" w:rsidP="00C570F3"/>
        </w:tc>
        <w:tc>
          <w:tcPr>
            <w:tcW w:w="2278" w:type="dxa"/>
          </w:tcPr>
          <w:p w14:paraId="20E88D93" w14:textId="77777777" w:rsidR="002D59A3" w:rsidRPr="00C570F3" w:rsidRDefault="002D59A3" w:rsidP="00C570F3">
            <w:r w:rsidRPr="00C570F3">
              <w:t>Josipa Blagus, Marijana Šundov, Ana Budojević</w:t>
            </w:r>
          </w:p>
          <w:p w14:paraId="2269D0C2" w14:textId="7479A776" w:rsidR="002D59A3" w:rsidRDefault="002D59A3" w:rsidP="00C570F3"/>
        </w:tc>
        <w:tc>
          <w:tcPr>
            <w:tcW w:w="2266" w:type="dxa"/>
          </w:tcPr>
          <w:p w14:paraId="22C99C90" w14:textId="77777777" w:rsidR="002D59A3" w:rsidRPr="00C570F3" w:rsidRDefault="002D59A3" w:rsidP="00C570F3">
            <w:r w:rsidRPr="00C570F3">
              <w:t>Školska knjiga d.d.</w:t>
            </w:r>
          </w:p>
          <w:p w14:paraId="507A6131" w14:textId="129B29E9" w:rsidR="002D59A3" w:rsidRDefault="002D59A3" w:rsidP="00C570F3"/>
        </w:tc>
      </w:tr>
    </w:tbl>
    <w:p w14:paraId="28C796CD" w14:textId="34F989C7" w:rsidR="001F60E0" w:rsidRPr="006D4F3E" w:rsidRDefault="001F60E0" w:rsidP="001F60E0">
      <w:pPr>
        <w:jc w:val="center"/>
        <w:rPr>
          <w:sz w:val="24"/>
          <w:szCs w:val="24"/>
        </w:rPr>
      </w:pPr>
    </w:p>
    <w:sectPr w:rsidR="001F60E0" w:rsidRPr="006D4F3E" w:rsidSect="001C2EC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3633C" w14:textId="77777777" w:rsidR="0002715C" w:rsidRDefault="0002715C" w:rsidP="00F26394">
      <w:pPr>
        <w:spacing w:after="0" w:line="240" w:lineRule="auto"/>
      </w:pPr>
      <w:r>
        <w:separator/>
      </w:r>
    </w:p>
  </w:endnote>
  <w:endnote w:type="continuationSeparator" w:id="0">
    <w:p w14:paraId="395031EA" w14:textId="77777777" w:rsidR="0002715C" w:rsidRDefault="0002715C" w:rsidP="00F26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92272" w14:textId="77777777" w:rsidR="0002715C" w:rsidRDefault="0002715C" w:rsidP="00F26394">
      <w:pPr>
        <w:spacing w:after="0" w:line="240" w:lineRule="auto"/>
      </w:pPr>
      <w:r>
        <w:separator/>
      </w:r>
    </w:p>
  </w:footnote>
  <w:footnote w:type="continuationSeparator" w:id="0">
    <w:p w14:paraId="0120F209" w14:textId="77777777" w:rsidR="0002715C" w:rsidRDefault="0002715C" w:rsidP="00F26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EB31A" w14:textId="77777777" w:rsidR="00F26394" w:rsidRDefault="00F26394" w:rsidP="00F26394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REPUBLIKA HRVATSKA</w:t>
    </w:r>
  </w:p>
  <w:p w14:paraId="7029A9A9" w14:textId="77777777" w:rsidR="00F26394" w:rsidRDefault="00F26394" w:rsidP="00F26394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ŽUPANIJA ZADARSKA</w:t>
    </w:r>
  </w:p>
  <w:p w14:paraId="095EA199" w14:textId="77777777" w:rsidR="00F26394" w:rsidRDefault="00F26394" w:rsidP="00F26394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OŠ Sv.Filip i Jakov</w:t>
    </w:r>
  </w:p>
  <w:p w14:paraId="0E6A1EF6" w14:textId="77777777" w:rsidR="00F26394" w:rsidRDefault="00F26394" w:rsidP="00F26394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Ulica učiteljice Karmele Pelicarić Marušić 10</w:t>
    </w:r>
  </w:p>
  <w:p w14:paraId="18327592" w14:textId="77777777" w:rsidR="00F26394" w:rsidRPr="00262E76" w:rsidRDefault="00F26394" w:rsidP="00F26394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23207 Sveti Filip i Jakov</w:t>
    </w:r>
  </w:p>
  <w:p w14:paraId="62D53056" w14:textId="77777777" w:rsidR="00F26394" w:rsidRDefault="00F2639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E"/>
    <w:rsid w:val="00002719"/>
    <w:rsid w:val="0002715C"/>
    <w:rsid w:val="00052C2D"/>
    <w:rsid w:val="000641A7"/>
    <w:rsid w:val="00082491"/>
    <w:rsid w:val="000B6812"/>
    <w:rsid w:val="000C1EA3"/>
    <w:rsid w:val="000F328E"/>
    <w:rsid w:val="00185093"/>
    <w:rsid w:val="001C2EC1"/>
    <w:rsid w:val="001F60E0"/>
    <w:rsid w:val="002D59A3"/>
    <w:rsid w:val="002E4030"/>
    <w:rsid w:val="00341387"/>
    <w:rsid w:val="00357A11"/>
    <w:rsid w:val="003715D6"/>
    <w:rsid w:val="003762E1"/>
    <w:rsid w:val="003976EE"/>
    <w:rsid w:val="003B3FBB"/>
    <w:rsid w:val="003D22F6"/>
    <w:rsid w:val="00415D4C"/>
    <w:rsid w:val="00445F1D"/>
    <w:rsid w:val="004822BD"/>
    <w:rsid w:val="004B4E2A"/>
    <w:rsid w:val="005358A0"/>
    <w:rsid w:val="005E0FAB"/>
    <w:rsid w:val="006243BF"/>
    <w:rsid w:val="00644557"/>
    <w:rsid w:val="00677D4E"/>
    <w:rsid w:val="006C46CC"/>
    <w:rsid w:val="006D4F3E"/>
    <w:rsid w:val="006F2D16"/>
    <w:rsid w:val="007916F6"/>
    <w:rsid w:val="0081061F"/>
    <w:rsid w:val="008366C8"/>
    <w:rsid w:val="00950EBA"/>
    <w:rsid w:val="00965883"/>
    <w:rsid w:val="0098450F"/>
    <w:rsid w:val="009875B9"/>
    <w:rsid w:val="009909A1"/>
    <w:rsid w:val="00A21474"/>
    <w:rsid w:val="00A24F51"/>
    <w:rsid w:val="00A30C28"/>
    <w:rsid w:val="00A959D8"/>
    <w:rsid w:val="00B0455C"/>
    <w:rsid w:val="00B22585"/>
    <w:rsid w:val="00B5448D"/>
    <w:rsid w:val="00C01DD2"/>
    <w:rsid w:val="00C13437"/>
    <w:rsid w:val="00C17AC5"/>
    <w:rsid w:val="00C22E9D"/>
    <w:rsid w:val="00C23D22"/>
    <w:rsid w:val="00C570F3"/>
    <w:rsid w:val="00CC516F"/>
    <w:rsid w:val="00CF69E4"/>
    <w:rsid w:val="00DA3521"/>
    <w:rsid w:val="00DC5CAD"/>
    <w:rsid w:val="00E036E1"/>
    <w:rsid w:val="00E05B59"/>
    <w:rsid w:val="00E4014A"/>
    <w:rsid w:val="00E77658"/>
    <w:rsid w:val="00EA332F"/>
    <w:rsid w:val="00EB155F"/>
    <w:rsid w:val="00F26394"/>
    <w:rsid w:val="00F36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02991"/>
  <w15:docId w15:val="{1180D181-5300-48B5-A4AF-F5E6FD7E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39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26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26394"/>
  </w:style>
  <w:style w:type="paragraph" w:styleId="Podnoje">
    <w:name w:val="footer"/>
    <w:basedOn w:val="Normal"/>
    <w:link w:val="PodnojeChar"/>
    <w:uiPriority w:val="99"/>
    <w:unhideWhenUsed/>
    <w:rsid w:val="00F26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26394"/>
  </w:style>
  <w:style w:type="table" w:styleId="Reetkatablice">
    <w:name w:val="Table Grid"/>
    <w:basedOn w:val="Obinatablica"/>
    <w:uiPriority w:val="59"/>
    <w:rsid w:val="00F26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2381F-2E37-494B-85A7-8BE86B1A3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Dada</dc:creator>
  <cp:keywords/>
  <dc:description/>
  <cp:lastModifiedBy>korisnik</cp:lastModifiedBy>
  <cp:revision>8</cp:revision>
  <dcterms:created xsi:type="dcterms:W3CDTF">2024-06-27T15:33:00Z</dcterms:created>
  <dcterms:modified xsi:type="dcterms:W3CDTF">2024-07-10T11:06:00Z</dcterms:modified>
</cp:coreProperties>
</file>